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489" w:rsidRPr="00AA75B6" w:rsidRDefault="002F1489" w:rsidP="002F1489">
      <w:pPr>
        <w:rPr>
          <w:b/>
          <w:sz w:val="36"/>
          <w:szCs w:val="36"/>
          <w:u w:val="single"/>
          <w:lang w:val="en-US"/>
        </w:rPr>
      </w:pPr>
      <w:proofErr w:type="spellStart"/>
      <w:r>
        <w:rPr>
          <w:b/>
          <w:sz w:val="36"/>
          <w:szCs w:val="36"/>
          <w:u w:val="single"/>
          <w:lang w:val="en-US"/>
        </w:rPr>
        <w:t>Persoonlijke</w:t>
      </w:r>
      <w:proofErr w:type="spellEnd"/>
      <w:r w:rsidRPr="00AA75B6">
        <w:rPr>
          <w:b/>
          <w:sz w:val="36"/>
          <w:szCs w:val="36"/>
          <w:u w:val="single"/>
          <w:lang w:val="en-US"/>
        </w:rPr>
        <w:t xml:space="preserve"> brief:</w:t>
      </w:r>
    </w:p>
    <w:p w:rsidR="002F1489" w:rsidRDefault="002F1489" w:rsidP="002F1489">
      <w:pPr>
        <w:rPr>
          <w:lang w:val="en-US"/>
        </w:rPr>
      </w:pPr>
    </w:p>
    <w:p w:rsidR="002F1489" w:rsidRPr="005A480A" w:rsidRDefault="002F1489" w:rsidP="002F1489">
      <w:pPr>
        <w:rPr>
          <w:lang w:val="en-US"/>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5962650</wp:posOffset>
                </wp:positionV>
                <wp:extent cx="5600700" cy="800100"/>
                <wp:effectExtent l="12700" t="5080" r="6350" b="1397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FFFFFF"/>
                        </a:solidFill>
                        <a:ln w="9525">
                          <a:solidFill>
                            <a:srgbClr val="000000"/>
                          </a:solidFill>
                          <a:miter lim="800000"/>
                          <a:headEnd/>
                          <a:tailEnd/>
                        </a:ln>
                      </wps:spPr>
                      <wps:txbx>
                        <w:txbxContent>
                          <w:p w:rsidR="002F1489" w:rsidRPr="00FA017E" w:rsidRDefault="002F1489" w:rsidP="002F1489">
                            <w:r w:rsidRPr="00FA017E">
                              <w:t xml:space="preserve">3 </w:t>
                            </w:r>
                            <w:r w:rsidRPr="00FA017E">
                              <w:rPr>
                                <w:b/>
                              </w:rPr>
                              <w:t>Slot</w:t>
                            </w:r>
                          </w:p>
                          <w:p w:rsidR="002F1489" w:rsidRPr="00FA017E" w:rsidRDefault="002F1489" w:rsidP="002F1489">
                            <w:pPr>
                              <w:rPr>
                                <w:b/>
                              </w:rPr>
                            </w:pPr>
                            <w:r w:rsidRPr="00FA017E">
                              <w:t xml:space="preserve">Vraag om een </w:t>
                            </w:r>
                            <w:r w:rsidRPr="00FA017E">
                              <w:rPr>
                                <w:b/>
                              </w:rPr>
                              <w:t>reactie</w:t>
                            </w:r>
                            <w:r w:rsidRPr="00FA017E">
                              <w:t xml:space="preserve">. </w:t>
                            </w:r>
                            <w:r>
                              <w:t xml:space="preserve">Geef een </w:t>
                            </w:r>
                            <w:r w:rsidRPr="00FA017E">
                              <w:rPr>
                                <w:b/>
                              </w:rPr>
                              <w:t>telefoonnummer</w:t>
                            </w:r>
                            <w:r>
                              <w:t xml:space="preserve"> of een </w:t>
                            </w:r>
                            <w:r w:rsidRPr="00FA017E">
                              <w:rPr>
                                <w:b/>
                              </w:rPr>
                              <w:t>e-mailadres</w:t>
                            </w:r>
                          </w:p>
                          <w:p w:rsidR="002F1489" w:rsidRPr="00D92917" w:rsidRDefault="002F1489" w:rsidP="002F14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9" o:spid="_x0000_s1026" type="#_x0000_t202" style="position:absolute;margin-left:0;margin-top:469.5pt;width:44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">
                <v:textbox>
                  <w:txbxContent>
                    <w:p w:rsidR="002F1489" w:rsidRPr="00FA017E" w:rsidRDefault="002F1489" w:rsidP="002F1489">
                      <w:r w:rsidRPr="00FA017E">
                        <w:t xml:space="preserve">3 </w:t>
                      </w:r>
                      <w:r w:rsidRPr="00FA017E">
                        <w:rPr>
                          <w:b/>
                        </w:rPr>
                        <w:t>Slot</w:t>
                      </w:r>
                    </w:p>
                    <w:p w:rsidR="002F1489" w:rsidRPr="00FA017E" w:rsidRDefault="002F1489" w:rsidP="002F1489">
                      <w:pPr>
                        <w:rPr>
                          <w:b/>
                        </w:rPr>
                      </w:pPr>
                      <w:r w:rsidRPr="00FA017E">
                        <w:t xml:space="preserve">Vraag om een </w:t>
                      </w:r>
                      <w:r w:rsidRPr="00FA017E">
                        <w:rPr>
                          <w:b/>
                        </w:rPr>
                        <w:t>reactie</w:t>
                      </w:r>
                      <w:r w:rsidRPr="00FA017E">
                        <w:t xml:space="preserve">. </w:t>
                      </w:r>
                      <w:r>
                        <w:t xml:space="preserve">Geef een </w:t>
                      </w:r>
                      <w:r w:rsidRPr="00FA017E">
                        <w:rPr>
                          <w:b/>
                        </w:rPr>
                        <w:t>telefoonnummer</w:t>
                      </w:r>
                      <w:r>
                        <w:t xml:space="preserve"> of een </w:t>
                      </w:r>
                      <w:r w:rsidRPr="00FA017E">
                        <w:rPr>
                          <w:b/>
                        </w:rPr>
                        <w:t>e-mailadres</w:t>
                      </w:r>
                    </w:p>
                    <w:p w:rsidR="002F1489" w:rsidRPr="00D92917" w:rsidRDefault="002F1489" w:rsidP="002F1489"/>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3905250</wp:posOffset>
                </wp:positionV>
                <wp:extent cx="5596255" cy="1943100"/>
                <wp:effectExtent l="7620" t="5080" r="6350" b="1397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1943100"/>
                        </a:xfrm>
                        <a:prstGeom prst="rect">
                          <a:avLst/>
                        </a:prstGeom>
                        <a:solidFill>
                          <a:srgbClr val="FFFFFF"/>
                        </a:solidFill>
                        <a:ln w="9525">
                          <a:solidFill>
                            <a:srgbClr val="000000"/>
                          </a:solidFill>
                          <a:miter lim="800000"/>
                          <a:headEnd/>
                          <a:tailEnd/>
                        </a:ln>
                      </wps:spPr>
                      <wps:txbx>
                        <w:txbxContent>
                          <w:p w:rsidR="002F1489" w:rsidRPr="007E6643" w:rsidRDefault="002F1489" w:rsidP="002F1489">
                            <w:pPr>
                              <w:rPr>
                                <w:b/>
                              </w:rPr>
                            </w:pPr>
                            <w:r w:rsidRPr="007E6643">
                              <w:t xml:space="preserve">2 </w:t>
                            </w:r>
                            <w:r w:rsidRPr="007E6643">
                              <w:rPr>
                                <w:b/>
                              </w:rPr>
                              <w:t>Inhoud- kern</w:t>
                            </w:r>
                          </w:p>
                          <w:p w:rsidR="002F1489" w:rsidRPr="007E6643" w:rsidRDefault="002F1489" w:rsidP="002F1489">
                            <w:pPr>
                              <w:rPr>
                                <w:b/>
                              </w:rPr>
                            </w:pPr>
                          </w:p>
                          <w:p w:rsidR="002F1489" w:rsidRPr="007E6643" w:rsidRDefault="002F1489" w:rsidP="002F1489">
                            <w:pPr>
                              <w:rPr>
                                <w:b/>
                                <w:u w:val="single"/>
                              </w:rPr>
                            </w:pPr>
                            <w:r w:rsidRPr="007E6643">
                              <w:rPr>
                                <w:b/>
                                <w:u w:val="single"/>
                              </w:rPr>
                              <w:t xml:space="preserve">let op </w:t>
                            </w:r>
                          </w:p>
                          <w:p w:rsidR="002F1489" w:rsidRPr="007E6643" w:rsidRDefault="002F1489" w:rsidP="002F1489">
                            <w:pPr>
                              <w:rPr>
                                <w:b/>
                              </w:rPr>
                            </w:pPr>
                            <w:r w:rsidRPr="007E6643">
                              <w:rPr>
                                <w:b/>
                              </w:rPr>
                              <w:t xml:space="preserve">Hoofdletters </w:t>
                            </w:r>
                          </w:p>
                          <w:p w:rsidR="002F1489" w:rsidRPr="007E6643" w:rsidRDefault="002F1489" w:rsidP="002F1489">
                            <w:pPr>
                              <w:rPr>
                                <w:b/>
                              </w:rPr>
                            </w:pPr>
                            <w:r w:rsidRPr="007E6643">
                              <w:rPr>
                                <w:b/>
                              </w:rPr>
                              <w:t>Punten.</w:t>
                            </w:r>
                          </w:p>
                          <w:p w:rsidR="002F1489" w:rsidRPr="005331D0" w:rsidRDefault="002F1489" w:rsidP="002F1489">
                            <w:pPr>
                              <w:rPr>
                                <w:b/>
                              </w:rPr>
                            </w:pPr>
                            <w:r w:rsidRPr="005331D0">
                              <w:rPr>
                                <w:b/>
                              </w:rPr>
                              <w:t>GEEN afkortingen</w:t>
                            </w:r>
                          </w:p>
                          <w:p w:rsidR="002F1489" w:rsidRPr="005331D0" w:rsidRDefault="002F1489" w:rsidP="002F1489">
                            <w:pPr>
                              <w:rPr>
                                <w:b/>
                              </w:rPr>
                            </w:pPr>
                            <w:r w:rsidRPr="005331D0">
                              <w:rPr>
                                <w:b/>
                              </w:rPr>
                              <w:t>GEEN MSN of andere jongerentaal</w:t>
                            </w:r>
                          </w:p>
                          <w:p w:rsidR="002F1489" w:rsidRPr="005331D0" w:rsidRDefault="002F1489" w:rsidP="002F1489">
                            <w:r>
                              <w:rPr>
                                <w:b/>
                              </w:rPr>
                              <w:t>GEEN getallen maar woorden (</w:t>
                            </w:r>
                            <w:r w:rsidRPr="005331D0">
                              <w:t>mag wel bij datum</w:t>
                            </w:r>
                            <w:r>
                              <w:rPr>
                                <w:b/>
                              </w:rPr>
                              <w:t xml:space="preserve">) (twee </w:t>
                            </w:r>
                            <w:r w:rsidRPr="005331D0">
                              <w:t>vrienden</w:t>
                            </w:r>
                            <w:r>
                              <w:rPr>
                                <w:b/>
                              </w:rPr>
                              <w:t xml:space="preserve">, 2 </w:t>
                            </w:r>
                            <w:r w:rsidRPr="005331D0">
                              <w:t xml:space="preserve">mei </w:t>
                            </w:r>
                            <w:r>
                              <w:rPr>
                                <w:b/>
                              </w:rPr>
                              <w:t>2007)</w:t>
                            </w:r>
                          </w:p>
                          <w:p w:rsidR="002F1489" w:rsidRDefault="002F1489" w:rsidP="002F1489">
                            <w:pPr>
                              <w:rPr>
                                <w:b/>
                              </w:rPr>
                            </w:pPr>
                            <w:r>
                              <w:t xml:space="preserve">Begin niet met </w:t>
                            </w:r>
                            <w:r w:rsidRPr="005331D0">
                              <w:rPr>
                                <w:b/>
                              </w:rPr>
                              <w:t>IK</w:t>
                            </w:r>
                          </w:p>
                          <w:p w:rsidR="002F1489" w:rsidRPr="005331D0" w:rsidRDefault="002F1489" w:rsidP="002F1489">
                            <w:r w:rsidRPr="005331D0">
                              <w:t>Begin niet met</w:t>
                            </w:r>
                            <w:r>
                              <w:rPr>
                                <w:b/>
                              </w:rPr>
                              <w:t xml:space="preserve"> en, maar, want, dus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 o:spid="_x0000_s1027" type="#_x0000_t202" style="position:absolute;margin-left:.35pt;margin-top:307.5pt;width:440.6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">
                <v:textbox>
                  <w:txbxContent>
                    <w:p w:rsidR="002F1489" w:rsidRPr="007E6643" w:rsidRDefault="002F1489" w:rsidP="002F1489">
                      <w:pPr>
                        <w:rPr>
                          <w:b/>
                        </w:rPr>
                      </w:pPr>
                      <w:r w:rsidRPr="007E6643">
                        <w:t xml:space="preserve">2 </w:t>
                      </w:r>
                      <w:r w:rsidRPr="007E6643">
                        <w:rPr>
                          <w:b/>
                        </w:rPr>
                        <w:t>Inhoud- kern</w:t>
                      </w:r>
                    </w:p>
                    <w:p w:rsidR="002F1489" w:rsidRPr="007E6643" w:rsidRDefault="002F1489" w:rsidP="002F1489">
                      <w:pPr>
                        <w:rPr>
                          <w:b/>
                        </w:rPr>
                      </w:pPr>
                    </w:p>
                    <w:p w:rsidR="002F1489" w:rsidRPr="007E6643" w:rsidRDefault="002F1489" w:rsidP="002F1489">
                      <w:pPr>
                        <w:rPr>
                          <w:b/>
                          <w:u w:val="single"/>
                        </w:rPr>
                      </w:pPr>
                      <w:r w:rsidRPr="007E6643">
                        <w:rPr>
                          <w:b/>
                          <w:u w:val="single"/>
                        </w:rPr>
                        <w:t xml:space="preserve">let op </w:t>
                      </w:r>
                    </w:p>
                    <w:p w:rsidR="002F1489" w:rsidRPr="007E6643" w:rsidRDefault="002F1489" w:rsidP="002F1489">
                      <w:pPr>
                        <w:rPr>
                          <w:b/>
                        </w:rPr>
                      </w:pPr>
                      <w:r w:rsidRPr="007E6643">
                        <w:rPr>
                          <w:b/>
                        </w:rPr>
                        <w:t xml:space="preserve">Hoofdletters </w:t>
                      </w:r>
                    </w:p>
                    <w:p w:rsidR="002F1489" w:rsidRPr="007E6643" w:rsidRDefault="002F1489" w:rsidP="002F1489">
                      <w:pPr>
                        <w:rPr>
                          <w:b/>
                        </w:rPr>
                      </w:pPr>
                      <w:r w:rsidRPr="007E6643">
                        <w:rPr>
                          <w:b/>
                        </w:rPr>
                        <w:t>Punten.</w:t>
                      </w:r>
                    </w:p>
                    <w:p w:rsidR="002F1489" w:rsidRPr="005331D0" w:rsidRDefault="002F1489" w:rsidP="002F1489">
                      <w:pPr>
                        <w:rPr>
                          <w:b/>
                        </w:rPr>
                      </w:pPr>
                      <w:r w:rsidRPr="005331D0">
                        <w:rPr>
                          <w:b/>
                        </w:rPr>
                        <w:t>GEEN afkortingen</w:t>
                      </w:r>
                    </w:p>
                    <w:p w:rsidR="002F1489" w:rsidRPr="005331D0" w:rsidRDefault="002F1489" w:rsidP="002F1489">
                      <w:pPr>
                        <w:rPr>
                          <w:b/>
                        </w:rPr>
                      </w:pPr>
                      <w:r w:rsidRPr="005331D0">
                        <w:rPr>
                          <w:b/>
                        </w:rPr>
                        <w:t>GEEN MSN of andere jongerentaal</w:t>
                      </w:r>
                    </w:p>
                    <w:p w:rsidR="002F1489" w:rsidRPr="005331D0" w:rsidRDefault="002F1489" w:rsidP="002F1489">
                      <w:r>
                        <w:rPr>
                          <w:b/>
                        </w:rPr>
                        <w:t>GEEN getallen maar woorden (</w:t>
                      </w:r>
                      <w:r w:rsidRPr="005331D0">
                        <w:t>mag wel bij datum</w:t>
                      </w:r>
                      <w:r>
                        <w:rPr>
                          <w:b/>
                        </w:rPr>
                        <w:t xml:space="preserve">) (twee </w:t>
                      </w:r>
                      <w:r w:rsidRPr="005331D0">
                        <w:t>vrienden</w:t>
                      </w:r>
                      <w:r>
                        <w:rPr>
                          <w:b/>
                        </w:rPr>
                        <w:t xml:space="preserve">, 2 </w:t>
                      </w:r>
                      <w:r w:rsidRPr="005331D0">
                        <w:t xml:space="preserve">mei </w:t>
                      </w:r>
                      <w:r>
                        <w:rPr>
                          <w:b/>
                        </w:rPr>
                        <w:t>2007)</w:t>
                      </w:r>
                    </w:p>
                    <w:p w:rsidR="002F1489" w:rsidRDefault="002F1489" w:rsidP="002F1489">
                      <w:pPr>
                        <w:rPr>
                          <w:b/>
                        </w:rPr>
                      </w:pPr>
                      <w:r>
                        <w:t xml:space="preserve">Begin niet met </w:t>
                      </w:r>
                      <w:r w:rsidRPr="005331D0">
                        <w:rPr>
                          <w:b/>
                        </w:rPr>
                        <w:t>IK</w:t>
                      </w:r>
                    </w:p>
                    <w:p w:rsidR="002F1489" w:rsidRPr="005331D0" w:rsidRDefault="002F1489" w:rsidP="002F1489">
                      <w:r w:rsidRPr="005331D0">
                        <w:t>Begin niet met</w:t>
                      </w:r>
                      <w:r>
                        <w:rPr>
                          <w:b/>
                        </w:rPr>
                        <w:t xml:space="preserve"> en, maar, want, dus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2849880</wp:posOffset>
                </wp:positionV>
                <wp:extent cx="5600700" cy="941070"/>
                <wp:effectExtent l="12700" t="6985" r="6350" b="1397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41070"/>
                        </a:xfrm>
                        <a:prstGeom prst="rect">
                          <a:avLst/>
                        </a:prstGeom>
                        <a:solidFill>
                          <a:srgbClr val="FFFFFF"/>
                        </a:solidFill>
                        <a:ln w="9525">
                          <a:solidFill>
                            <a:srgbClr val="000000"/>
                          </a:solidFill>
                          <a:miter lim="800000"/>
                          <a:headEnd/>
                          <a:tailEnd/>
                        </a:ln>
                      </wps:spPr>
                      <wps:txbx>
                        <w:txbxContent>
                          <w:p w:rsidR="002F1489" w:rsidRPr="007E6643" w:rsidRDefault="002F1489" w:rsidP="002F1489">
                            <w:pPr>
                              <w:rPr>
                                <w:b/>
                              </w:rPr>
                            </w:pPr>
                            <w:r w:rsidRPr="007E6643">
                              <w:t xml:space="preserve">1 </w:t>
                            </w:r>
                            <w:r w:rsidRPr="007E6643">
                              <w:rPr>
                                <w:b/>
                              </w:rPr>
                              <w:t>Inleiding</w:t>
                            </w:r>
                          </w:p>
                          <w:p w:rsidR="002F1489" w:rsidRPr="007E6643" w:rsidRDefault="002F1489" w:rsidP="002F1489">
                            <w:pPr>
                              <w:rPr>
                                <w:b/>
                              </w:rPr>
                            </w:pPr>
                          </w:p>
                          <w:p w:rsidR="002F1489" w:rsidRPr="005331D0" w:rsidRDefault="002F1489" w:rsidP="002F1489">
                            <w:pPr>
                              <w:rPr>
                                <w:b/>
                              </w:rPr>
                            </w:pPr>
                            <w:r w:rsidRPr="005331D0">
                              <w:rPr>
                                <w:b/>
                              </w:rPr>
                              <w:t>Vraag hoe het is … Zeg waar de brief</w:t>
                            </w:r>
                            <w:r>
                              <w:rPr>
                                <w:b/>
                              </w:rPr>
                              <w:t xml:space="preserve"> voor bedoeld is.</w:t>
                            </w:r>
                          </w:p>
                          <w:p w:rsidR="002F1489" w:rsidRPr="005331D0" w:rsidRDefault="002F1489" w:rsidP="002F14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 o:spid="_x0000_s1028" type="#_x0000_t202" style="position:absolute;margin-left:0;margin-top:224.4pt;width:441pt;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">
                <v:textbox>
                  <w:txbxContent>
                    <w:p w:rsidR="002F1489" w:rsidRPr="007E6643" w:rsidRDefault="002F1489" w:rsidP="002F1489">
                      <w:pPr>
                        <w:rPr>
                          <w:b/>
                        </w:rPr>
                      </w:pPr>
                      <w:r w:rsidRPr="007E6643">
                        <w:t xml:space="preserve">1 </w:t>
                      </w:r>
                      <w:r w:rsidRPr="007E6643">
                        <w:rPr>
                          <w:b/>
                        </w:rPr>
                        <w:t>Inleiding</w:t>
                      </w:r>
                    </w:p>
                    <w:p w:rsidR="002F1489" w:rsidRPr="007E6643" w:rsidRDefault="002F1489" w:rsidP="002F1489">
                      <w:pPr>
                        <w:rPr>
                          <w:b/>
                        </w:rPr>
                      </w:pPr>
                    </w:p>
                    <w:p w:rsidR="002F1489" w:rsidRPr="005331D0" w:rsidRDefault="002F1489" w:rsidP="002F1489">
                      <w:pPr>
                        <w:rPr>
                          <w:b/>
                        </w:rPr>
                      </w:pPr>
                      <w:r w:rsidRPr="005331D0">
                        <w:rPr>
                          <w:b/>
                        </w:rPr>
                        <w:t>Vraag hoe het is … Zeg waar de brief</w:t>
                      </w:r>
                      <w:r>
                        <w:rPr>
                          <w:b/>
                        </w:rPr>
                        <w:t xml:space="preserve"> voor bedoeld is.</w:t>
                      </w:r>
                    </w:p>
                    <w:p w:rsidR="002F1489" w:rsidRPr="005331D0" w:rsidRDefault="002F1489" w:rsidP="002F1489"/>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8134350</wp:posOffset>
                </wp:positionV>
                <wp:extent cx="1143000" cy="342900"/>
                <wp:effectExtent l="12700" t="5080" r="6350" b="1397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2F1489" w:rsidRPr="004B0BC1" w:rsidRDefault="002F1489" w:rsidP="002F1489">
                            <w:pPr>
                              <w:rPr>
                                <w:lang w:val="en-US"/>
                              </w:rPr>
                            </w:pPr>
                            <w:proofErr w:type="spellStart"/>
                            <w:r>
                              <w:rPr>
                                <w:lang w:val="en-US"/>
                              </w:rPr>
                              <w:t>Jouw</w:t>
                            </w:r>
                            <w:proofErr w:type="spellEnd"/>
                            <w:r>
                              <w:rPr>
                                <w:lang w:val="en-US"/>
                              </w:rPr>
                              <w:t xml:space="preserve"> </w:t>
                            </w:r>
                            <w:proofErr w:type="spellStart"/>
                            <w:r>
                              <w:rPr>
                                <w:lang w:val="en-US"/>
                              </w:rPr>
                              <w:t>Naam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 o:spid="_x0000_s1029" type="#_x0000_t202" style="position:absolute;margin-left:0;margin-top:640.5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">
                <v:textbox>
                  <w:txbxContent>
                    <w:p w:rsidR="002F1489" w:rsidRPr="004B0BC1" w:rsidRDefault="002F1489" w:rsidP="002F1489">
                      <w:pPr>
                        <w:rPr>
                          <w:lang w:val="en-US"/>
                        </w:rPr>
                      </w:pPr>
                      <w:proofErr w:type="spellStart"/>
                      <w:r>
                        <w:rPr>
                          <w:lang w:val="en-US"/>
                        </w:rPr>
                        <w:t>Jouw</w:t>
                      </w:r>
                      <w:proofErr w:type="spellEnd"/>
                      <w:r>
                        <w:rPr>
                          <w:lang w:val="en-US"/>
                        </w:rPr>
                        <w:t xml:space="preserve"> </w:t>
                      </w:r>
                      <w:proofErr w:type="spellStart"/>
                      <w:r>
                        <w:rPr>
                          <w:lang w:val="en-US"/>
                        </w:rPr>
                        <w:t>Naam</w:t>
                      </w:r>
                      <w:proofErr w:type="spellEnd"/>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6964680</wp:posOffset>
                </wp:positionV>
                <wp:extent cx="1143000" cy="342900"/>
                <wp:effectExtent l="12700" t="6985" r="6350" b="1206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2F1489" w:rsidRPr="004B0BC1" w:rsidRDefault="002F1489" w:rsidP="002F1489">
                            <w:pPr>
                              <w:rPr>
                                <w:lang w:val="en-US"/>
                              </w:rPr>
                            </w:pPr>
                            <w:proofErr w:type="spellStart"/>
                            <w:r>
                              <w:rPr>
                                <w:lang w:val="en-US"/>
                              </w:rPr>
                              <w:t>Groeten</w:t>
                            </w:r>
                            <w:proofErr w:type="spellEnd"/>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30" type="#_x0000_t202" style="position:absolute;margin-left:0;margin-top:548.4pt;width:9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">
                <v:textbox>
                  <w:txbxContent>
                    <w:p w:rsidR="002F1489" w:rsidRPr="004B0BC1" w:rsidRDefault="002F1489" w:rsidP="002F1489">
                      <w:pPr>
                        <w:rPr>
                          <w:lang w:val="en-US"/>
                        </w:rPr>
                      </w:pPr>
                      <w:proofErr w:type="spellStart"/>
                      <w:r>
                        <w:rPr>
                          <w:lang w:val="en-US"/>
                        </w:rPr>
                        <w:t>Groeten</w:t>
                      </w:r>
                      <w:proofErr w:type="spellEnd"/>
                      <w:r>
                        <w:rPr>
                          <w:lang w:val="en-US"/>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906780</wp:posOffset>
                </wp:positionV>
                <wp:extent cx="2628900" cy="342900"/>
                <wp:effectExtent l="12700" t="6985" r="6350" b="1206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2F1489" w:rsidRPr="005A480A" w:rsidRDefault="002F1489" w:rsidP="002F1489">
                            <w:pPr>
                              <w:rPr>
                                <w:lang w:val="en-US"/>
                              </w:rPr>
                            </w:pPr>
                            <w:proofErr w:type="spellStart"/>
                            <w:r>
                              <w:rPr>
                                <w:lang w:val="en-US"/>
                              </w:rPr>
                              <w:t>Plaats</w:t>
                            </w:r>
                            <w:proofErr w:type="spellEnd"/>
                            <w:r>
                              <w:rPr>
                                <w:lang w:val="en-US"/>
                              </w:rPr>
                              <w:t>, 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 o:spid="_x0000_s1031" type="#_x0000_t202" style="position:absolute;margin-left:0;margin-top:71.4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">
                <v:textbox>
                  <w:txbxContent>
                    <w:p w:rsidR="002F1489" w:rsidRPr="005A480A" w:rsidRDefault="002F1489" w:rsidP="002F1489">
                      <w:pPr>
                        <w:rPr>
                          <w:lang w:val="en-US"/>
                        </w:rPr>
                      </w:pPr>
                      <w:proofErr w:type="spellStart"/>
                      <w:r>
                        <w:rPr>
                          <w:lang w:val="en-US"/>
                        </w:rPr>
                        <w:t>Plaats</w:t>
                      </w:r>
                      <w:proofErr w:type="spellEnd"/>
                      <w:r>
                        <w:rPr>
                          <w:lang w:val="en-US"/>
                        </w:rPr>
                        <w:t>, datum</w:t>
                      </w:r>
                    </w:p>
                  </w:txbxContent>
                </v:textbox>
              </v:shape>
            </w:pict>
          </mc:Fallback>
        </mc:AlternateContent>
      </w:r>
      <w:r>
        <w:rPr>
          <w:noProof/>
        </w:rPr>
        <mc:AlternateContent>
          <mc:Choice Requires="wpc">
            <w:drawing>
              <wp:inline distT="0" distB="0" distL="0" distR="0">
                <wp:extent cx="5715000" cy="3429000"/>
                <wp:effectExtent l="12700" t="0" r="0" b="4445"/>
                <wp:docPr id="3" name="Papier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0" y="2286000"/>
                            <a:ext cx="2628900" cy="342900"/>
                          </a:xfrm>
                          <a:prstGeom prst="rect">
                            <a:avLst/>
                          </a:prstGeom>
                          <a:solidFill>
                            <a:srgbClr val="FFFFFF"/>
                          </a:solidFill>
                          <a:ln w="9525">
                            <a:solidFill>
                              <a:srgbClr val="000000"/>
                            </a:solidFill>
                            <a:miter lim="800000"/>
                            <a:headEnd/>
                            <a:tailEnd/>
                          </a:ln>
                        </wps:spPr>
                        <wps:txbx>
                          <w:txbxContent>
                            <w:p w:rsidR="002F1489" w:rsidRPr="004B0BC1" w:rsidRDefault="002F1489" w:rsidP="002F1489">
                              <w:pPr>
                                <w:rPr>
                                  <w:lang w:val="en-US"/>
                                </w:rPr>
                              </w:pPr>
                              <w:proofErr w:type="spellStart"/>
                              <w:r>
                                <w:rPr>
                                  <w:lang w:val="en-US"/>
                                </w:rPr>
                                <w:t>Beste</w:t>
                              </w:r>
                              <w:proofErr w:type="spellEnd"/>
                              <w:r>
                                <w:rPr>
                                  <w:lang w:val="en-US"/>
                                </w:rPr>
                                <w:t xml:space="preserve"> </w:t>
                              </w:r>
                              <w:proofErr w:type="spellStart"/>
                              <w:r>
                                <w:rPr>
                                  <w:lang w:val="en-US"/>
                                </w:rPr>
                                <w:t>Jopiepatat</w:t>
                              </w:r>
                              <w:proofErr w:type="spellEnd"/>
                              <w:r>
                                <w:rPr>
                                  <w:lang w:val="en-US"/>
                                </w:rPr>
                                <w:t>,</w:t>
                              </w:r>
                            </w:p>
                          </w:txbxContent>
                        </wps:txbx>
                        <wps:bodyPr rot="0" vert="horz" wrap="square" lIns="91440" tIns="45720" rIns="91440" bIns="45720" anchor="t" anchorCtr="0" upright="1">
                          <a:noAutofit/>
                        </wps:bodyPr>
                      </wps:wsp>
                    </wpc:wpc>
                  </a:graphicData>
                </a:graphic>
              </wp:inline>
            </w:drawing>
          </mc:Choice>
          <mc:Fallback>
            <w:pict>
              <v:group id="Papier 3" o:spid="_x0000_s1032"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7150;height:34290;visibility:visible;mso-wrap-style:square">
                  <v:fill o:detectmouseclick="t"/>
                  <v:path o:connecttype="none"/>
                </v:shape>
                <v:shape id="Text Box 4" o:spid="_x0000_s1034" type="#_x0000_t202" style="position:absolute;top:22860;width:2628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2F1489" w:rsidRPr="004B0BC1" w:rsidRDefault="002F1489" w:rsidP="002F1489">
                        <w:pPr>
                          <w:rPr>
                            <w:lang w:val="en-US"/>
                          </w:rPr>
                        </w:pPr>
                        <w:proofErr w:type="spellStart"/>
                        <w:r>
                          <w:rPr>
                            <w:lang w:val="en-US"/>
                          </w:rPr>
                          <w:t>Beste</w:t>
                        </w:r>
                        <w:proofErr w:type="spellEnd"/>
                        <w:r>
                          <w:rPr>
                            <w:lang w:val="en-US"/>
                          </w:rPr>
                          <w:t xml:space="preserve"> </w:t>
                        </w:r>
                        <w:proofErr w:type="spellStart"/>
                        <w:r>
                          <w:rPr>
                            <w:lang w:val="en-US"/>
                          </w:rPr>
                          <w:t>Jopiepatat</w:t>
                        </w:r>
                        <w:proofErr w:type="spellEnd"/>
                        <w:r>
                          <w:rPr>
                            <w:lang w:val="en-US"/>
                          </w:rPr>
                          <w:t>,</w:t>
                        </w:r>
                      </w:p>
                    </w:txbxContent>
                  </v:textbox>
                </v:shape>
                <w10:anchorlock/>
              </v:group>
            </w:pict>
          </mc:Fallback>
        </mc:AlternateContent>
      </w:r>
    </w:p>
    <w:p w:rsidR="002F1489" w:rsidRDefault="002F1489" w:rsidP="002F1489">
      <w:pPr>
        <w:ind w:left="720"/>
        <w:rPr>
          <w:sz w:val="22"/>
          <w:szCs w:val="22"/>
        </w:rPr>
      </w:pPr>
    </w:p>
    <w:p w:rsidR="002F1489" w:rsidRDefault="002F1489" w:rsidP="002F1489">
      <w:r>
        <w:rPr>
          <w:sz w:val="22"/>
          <w:szCs w:val="22"/>
        </w:rPr>
        <w:br w:type="page"/>
      </w: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-114300</wp:posOffset>
            </wp:positionV>
            <wp:extent cx="5753735" cy="571500"/>
            <wp:effectExtent l="19050" t="19050" r="18415" b="19050"/>
            <wp:wrapTight wrapText="bothSides">
              <wp:wrapPolygon edited="0">
                <wp:start x="-72" y="-720"/>
                <wp:lineTo x="-72" y="21600"/>
                <wp:lineTo x="21598" y="21600"/>
                <wp:lineTo x="21598" y="-720"/>
                <wp:lineTo x="-72" y="-72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t="37349" b="45708"/>
                    <a:stretch>
                      <a:fillRect/>
                    </a:stretch>
                  </pic:blipFill>
                  <pic:spPr bwMode="auto">
                    <a:xfrm>
                      <a:off x="0" y="0"/>
                      <a:ext cx="5753735" cy="57150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F1489" w:rsidRDefault="002F1489" w:rsidP="002F1489">
      <w:r>
        <w:lastRenderedPageBreak/>
        <w:t>Bij een e-mail zijn de adressen niet nodig.</w:t>
      </w:r>
    </w:p>
    <w:p w:rsidR="002F1489" w:rsidRDefault="002F1489" w:rsidP="002F1489">
      <w:r>
        <w:t>Die staan  in de KOP hierboven.</w:t>
      </w:r>
    </w:p>
    <w:p w:rsidR="002F1489" w:rsidRPr="00C42A39" w:rsidRDefault="002F1489" w:rsidP="002F1489">
      <w:pPr>
        <w:rPr>
          <w:b/>
        </w:rPr>
      </w:pPr>
      <w:r w:rsidRPr="00C42A39">
        <w:rPr>
          <w:b/>
        </w:rPr>
        <w:t>Geef wel het juiste onderwerp aan.</w:t>
      </w:r>
    </w:p>
    <w:p w:rsidR="002F1489" w:rsidRDefault="002F1489" w:rsidP="002F1489">
      <w:r>
        <w:t xml:space="preserve">Met de TOETS </w:t>
      </w:r>
    </w:p>
    <w:p w:rsidR="002F1489" w:rsidRDefault="002F1489" w:rsidP="002F1489">
      <w:pPr>
        <w:tabs>
          <w:tab w:val="left" w:pos="1985"/>
          <w:tab w:val="left" w:pos="3969"/>
        </w:tabs>
      </w:pPr>
      <w:proofErr w:type="spellStart"/>
      <w:r>
        <w:t>PrtSc</w:t>
      </w:r>
      <w:proofErr w:type="spellEnd"/>
      <w:r>
        <w:t xml:space="preserve"> (PC)</w:t>
      </w:r>
      <w:r>
        <w:tab/>
        <w:t xml:space="preserve">en </w:t>
      </w:r>
      <w:r>
        <w:tab/>
        <w:t>CTRL-CMD-4 (MAC)</w:t>
      </w:r>
    </w:p>
    <w:p w:rsidR="002F1489" w:rsidRDefault="002F1489" w:rsidP="002F1489">
      <w:r>
        <w:t>kun je het adresgedeelte van de e-mail plakken in WORD bij het inleveren van een schrijfopdracht.</w:t>
      </w:r>
    </w:p>
    <w:p w:rsidR="002F1489" w:rsidRDefault="002F1489" w:rsidP="002F1489"/>
    <w:p w:rsidR="002F1489" w:rsidRDefault="002F1489" w:rsidP="002F1489">
      <w:r>
        <w:t>Let op de juiste aanhef(= Geachte ….. of beste …. Enzovoorts)</w:t>
      </w:r>
    </w:p>
    <w:p w:rsidR="002F1489" w:rsidRDefault="002F1489" w:rsidP="002F1489"/>
    <w:p w:rsidR="002F1489" w:rsidRDefault="002F1489" w:rsidP="002F1489">
      <w:r>
        <w:t>De e-mail schrijf je in drie alinea’s.</w:t>
      </w:r>
    </w:p>
    <w:p w:rsidR="002F1489" w:rsidRDefault="002F1489" w:rsidP="002F1489"/>
    <w:p w:rsidR="002F1489" w:rsidRPr="004E280F" w:rsidRDefault="002F1489" w:rsidP="002F1489">
      <w:pPr>
        <w:ind w:left="708"/>
        <w:rPr>
          <w:b/>
          <w:u w:val="single"/>
        </w:rPr>
      </w:pPr>
      <w:r w:rsidRPr="004E280F">
        <w:rPr>
          <w:b/>
          <w:u w:val="single"/>
        </w:rPr>
        <w:t>Eerste alinea: inleiding</w:t>
      </w:r>
    </w:p>
    <w:p w:rsidR="002F1489" w:rsidRDefault="002F1489" w:rsidP="002F1489">
      <w:pPr>
        <w:ind w:left="708"/>
      </w:pPr>
      <w:r>
        <w:t>Leg uit waarom je schrijft</w:t>
      </w:r>
    </w:p>
    <w:p w:rsidR="002F1489" w:rsidRDefault="002F1489" w:rsidP="002F1489">
      <w:pPr>
        <w:ind w:left="708"/>
      </w:pPr>
    </w:p>
    <w:p w:rsidR="002F1489" w:rsidRPr="004E280F" w:rsidRDefault="002F1489" w:rsidP="002F1489">
      <w:pPr>
        <w:ind w:left="708"/>
        <w:rPr>
          <w:b/>
          <w:u w:val="single"/>
        </w:rPr>
      </w:pPr>
      <w:r w:rsidRPr="004E280F">
        <w:rPr>
          <w:b/>
          <w:u w:val="single"/>
        </w:rPr>
        <w:t>Tweede alinea: kern</w:t>
      </w:r>
    </w:p>
    <w:p w:rsidR="002F1489" w:rsidRDefault="002F1489" w:rsidP="002F1489">
      <w:pPr>
        <w:ind w:left="708"/>
      </w:pPr>
      <w:r>
        <w:t>Vertel in een aantal zinnen waar het om gaat.</w:t>
      </w:r>
    </w:p>
    <w:p w:rsidR="002F1489" w:rsidRDefault="002F1489" w:rsidP="002F1489">
      <w:pPr>
        <w:ind w:left="708"/>
      </w:pPr>
      <w:r>
        <w:t>Maak de zinnen niet te lang: meestal één of anderhalve regel.</w:t>
      </w:r>
    </w:p>
    <w:p w:rsidR="002F1489" w:rsidRDefault="002F1489" w:rsidP="002F1489">
      <w:pPr>
        <w:ind w:left="708"/>
      </w:pPr>
    </w:p>
    <w:p w:rsidR="002F1489" w:rsidRPr="004E280F" w:rsidRDefault="002F1489" w:rsidP="002F1489">
      <w:pPr>
        <w:ind w:left="708"/>
        <w:rPr>
          <w:b/>
          <w:u w:val="single"/>
        </w:rPr>
      </w:pPr>
      <w:r w:rsidRPr="004E280F">
        <w:rPr>
          <w:b/>
          <w:u w:val="single"/>
        </w:rPr>
        <w:t>Laatste alinea: slot</w:t>
      </w:r>
    </w:p>
    <w:p w:rsidR="002F1489" w:rsidRDefault="002F1489" w:rsidP="002F1489">
      <w:pPr>
        <w:ind w:left="708"/>
      </w:pPr>
      <w:r>
        <w:t>Sluit netjes af met een bedankje, een verwijzing of een belofte.</w:t>
      </w:r>
    </w:p>
    <w:p w:rsidR="002F1489" w:rsidRDefault="002F1489" w:rsidP="002F1489"/>
    <w:p w:rsidR="002F1489" w:rsidRDefault="002F1489" w:rsidP="002F1489">
      <w:r>
        <w:t>Je sluit al met de juiste slotformule(= met vriendelijke groeten, …)</w:t>
      </w:r>
    </w:p>
    <w:p w:rsidR="002F1489" w:rsidRDefault="002F1489" w:rsidP="002F1489"/>
    <w:p w:rsidR="002F1489" w:rsidRDefault="002F1489" w:rsidP="002F1489">
      <w:r>
        <w:t>Het lijkt op een persoonlijke brief, dus zonder adressen en plaats/ datum.</w:t>
      </w:r>
    </w:p>
    <w:p w:rsidR="002F1489" w:rsidRDefault="002F1489" w:rsidP="002F1489"/>
    <w:p w:rsidR="002F1489" w:rsidRDefault="002F1489" w:rsidP="002F1489"/>
    <w:p w:rsidR="002F1489" w:rsidRDefault="002F1489" w:rsidP="002F1489">
      <w:r>
        <w:t>Voorbeeld:</w:t>
      </w:r>
    </w:p>
    <w:p w:rsidR="002F1489" w:rsidRDefault="002F1489" w:rsidP="002F1489"/>
    <w:p w:rsidR="002F1489" w:rsidRDefault="002F1489" w:rsidP="002F1489">
      <w:pPr>
        <w:pBdr>
          <w:top w:val="single" w:sz="4" w:space="1" w:color="auto"/>
          <w:left w:val="single" w:sz="4" w:space="4" w:color="auto"/>
          <w:bottom w:val="single" w:sz="4" w:space="1" w:color="auto"/>
          <w:right w:val="single" w:sz="4" w:space="4" w:color="auto"/>
        </w:pBdr>
      </w:pPr>
      <w:r>
        <w:t>Beste Foppe,</w:t>
      </w:r>
    </w:p>
    <w:p w:rsidR="002F1489" w:rsidRDefault="002F1489" w:rsidP="002F1489">
      <w:pPr>
        <w:pBdr>
          <w:top w:val="single" w:sz="4" w:space="1" w:color="auto"/>
          <w:left w:val="single" w:sz="4" w:space="4" w:color="auto"/>
          <w:bottom w:val="single" w:sz="4" w:space="1" w:color="auto"/>
          <w:right w:val="single" w:sz="4" w:space="4" w:color="auto"/>
        </w:pBdr>
      </w:pPr>
    </w:p>
    <w:p w:rsidR="002F1489" w:rsidRDefault="002F1489" w:rsidP="002F1489">
      <w:pPr>
        <w:pBdr>
          <w:top w:val="single" w:sz="4" w:space="1" w:color="auto"/>
          <w:left w:val="single" w:sz="4" w:space="4" w:color="auto"/>
          <w:bottom w:val="single" w:sz="4" w:space="1" w:color="auto"/>
          <w:right w:val="single" w:sz="4" w:space="4" w:color="auto"/>
        </w:pBdr>
      </w:pPr>
      <w:r>
        <w:t xml:space="preserve">Vorige week heb ik een </w:t>
      </w:r>
      <w:proofErr w:type="spellStart"/>
      <w:r>
        <w:t>buspas</w:t>
      </w:r>
      <w:proofErr w:type="spellEnd"/>
      <w:r>
        <w:t xml:space="preserve"> aangevraagd voor de maandag en de woensdag na het tiende lesuur.. Daarover wil ik nog iets meer vragen.</w:t>
      </w:r>
    </w:p>
    <w:p w:rsidR="002F1489" w:rsidRDefault="002F1489" w:rsidP="002F1489">
      <w:pPr>
        <w:pBdr>
          <w:top w:val="single" w:sz="4" w:space="1" w:color="auto"/>
          <w:left w:val="single" w:sz="4" w:space="4" w:color="auto"/>
          <w:bottom w:val="single" w:sz="4" w:space="1" w:color="auto"/>
          <w:right w:val="single" w:sz="4" w:space="4" w:color="auto"/>
        </w:pBdr>
      </w:pPr>
    </w:p>
    <w:p w:rsidR="002F1489" w:rsidRDefault="002F1489" w:rsidP="002F1489">
      <w:pPr>
        <w:pBdr>
          <w:top w:val="single" w:sz="4" w:space="1" w:color="auto"/>
          <w:left w:val="single" w:sz="4" w:space="4" w:color="auto"/>
          <w:bottom w:val="single" w:sz="4" w:space="1" w:color="auto"/>
          <w:right w:val="single" w:sz="4" w:space="4" w:color="auto"/>
        </w:pBdr>
      </w:pPr>
      <w:r>
        <w:t xml:space="preserve">Graag zou ik de pas met ingang van aanstaande maandag willen gebruiken, omdat ik erg laat thuis kom op die dag. Elke ochtend moet ik om half zeven van huis, om het eerste lesuur op tijd te kunnen zijn. De eerste bus rijdt pas om kwart voor zeven, zodat ik steeds iets na half negen op school ben. Mag ik voor het eerste lesuur van elke dag daarom ook de </w:t>
      </w:r>
      <w:proofErr w:type="spellStart"/>
      <w:r>
        <w:t>buspas</w:t>
      </w:r>
      <w:proofErr w:type="spellEnd"/>
      <w:r>
        <w:t xml:space="preserve"> gebruiken? Op deze manier kan ik zo snel mogelijk op school zijn.</w:t>
      </w:r>
    </w:p>
    <w:p w:rsidR="002F1489" w:rsidRDefault="002F1489" w:rsidP="002F1489">
      <w:pPr>
        <w:pBdr>
          <w:top w:val="single" w:sz="4" w:space="1" w:color="auto"/>
          <w:left w:val="single" w:sz="4" w:space="4" w:color="auto"/>
          <w:bottom w:val="single" w:sz="4" w:space="1" w:color="auto"/>
          <w:right w:val="single" w:sz="4" w:space="4" w:color="auto"/>
        </w:pBdr>
      </w:pPr>
    </w:p>
    <w:p w:rsidR="002F1489" w:rsidRDefault="002F1489" w:rsidP="002F1489">
      <w:pPr>
        <w:pBdr>
          <w:top w:val="single" w:sz="4" w:space="1" w:color="auto"/>
          <w:left w:val="single" w:sz="4" w:space="4" w:color="auto"/>
          <w:bottom w:val="single" w:sz="4" w:space="1" w:color="auto"/>
          <w:right w:val="single" w:sz="4" w:space="4" w:color="auto"/>
        </w:pBdr>
      </w:pPr>
      <w:r>
        <w:t>Zou je me voor vrijdag bericht willen sturen? Alvast hartelijk dank voor de moeite.</w:t>
      </w:r>
    </w:p>
    <w:p w:rsidR="002F1489" w:rsidRDefault="002F1489" w:rsidP="002F1489">
      <w:pPr>
        <w:pBdr>
          <w:top w:val="single" w:sz="4" w:space="1" w:color="auto"/>
          <w:left w:val="single" w:sz="4" w:space="4" w:color="auto"/>
          <w:bottom w:val="single" w:sz="4" w:space="1" w:color="auto"/>
          <w:right w:val="single" w:sz="4" w:space="4" w:color="auto"/>
        </w:pBdr>
      </w:pPr>
    </w:p>
    <w:p w:rsidR="002F1489" w:rsidRDefault="002F1489" w:rsidP="002F1489">
      <w:pPr>
        <w:pBdr>
          <w:top w:val="single" w:sz="4" w:space="1" w:color="auto"/>
          <w:left w:val="single" w:sz="4" w:space="4" w:color="auto"/>
          <w:bottom w:val="single" w:sz="4" w:space="1" w:color="auto"/>
          <w:right w:val="single" w:sz="4" w:space="4" w:color="auto"/>
        </w:pBdr>
      </w:pPr>
      <w:r>
        <w:t>Vriendelijke groeten,</w:t>
      </w:r>
    </w:p>
    <w:p w:rsidR="002F1489" w:rsidRDefault="002F1489" w:rsidP="002F1489">
      <w:pPr>
        <w:pBdr>
          <w:top w:val="single" w:sz="4" w:space="1" w:color="auto"/>
          <w:left w:val="single" w:sz="4" w:space="4" w:color="auto"/>
          <w:bottom w:val="single" w:sz="4" w:space="1" w:color="auto"/>
          <w:right w:val="single" w:sz="4" w:space="4" w:color="auto"/>
        </w:pBdr>
      </w:pPr>
    </w:p>
    <w:p w:rsidR="002F1489" w:rsidRDefault="002F1489" w:rsidP="002F1489">
      <w:pPr>
        <w:pBdr>
          <w:top w:val="single" w:sz="4" w:space="1" w:color="auto"/>
          <w:left w:val="single" w:sz="4" w:space="4" w:color="auto"/>
          <w:bottom w:val="single" w:sz="4" w:space="1" w:color="auto"/>
          <w:right w:val="single" w:sz="4" w:space="4" w:color="auto"/>
        </w:pBdr>
      </w:pPr>
      <w:proofErr w:type="spellStart"/>
      <w:r>
        <w:t>Eppo</w:t>
      </w:r>
      <w:proofErr w:type="spellEnd"/>
      <w:r>
        <w:t>, klas MVG2E</w:t>
      </w:r>
    </w:p>
    <w:p w:rsidR="002D2448" w:rsidRPr="00A15873" w:rsidRDefault="002D2448" w:rsidP="00A15873">
      <w:pPr>
        <w:pStyle w:val="Geenafstand"/>
      </w:pPr>
      <w:bookmarkStart w:id="0" w:name="_GoBack"/>
      <w:bookmarkEnd w:id="0"/>
    </w:p>
    <w:sectPr w:rsidR="002D2448" w:rsidRPr="00A15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89"/>
    <w:rsid w:val="002D2448"/>
    <w:rsid w:val="002F1489"/>
    <w:rsid w:val="009F6B95"/>
    <w:rsid w:val="00A15873"/>
    <w:rsid w:val="00A601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C6671-7D8B-4977-9963-688D7E83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1489"/>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587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1289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Helicon Opleidingen</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 van Anholt</dc:creator>
  <cp:keywords/>
  <dc:description/>
  <cp:lastModifiedBy>Marjo van Anholt</cp:lastModifiedBy>
  <cp:revision>1</cp:revision>
  <dcterms:created xsi:type="dcterms:W3CDTF">2017-11-06T11:19:00Z</dcterms:created>
  <dcterms:modified xsi:type="dcterms:W3CDTF">2017-11-06T11:19:00Z</dcterms:modified>
</cp:coreProperties>
</file>